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3644E0">
        <w:tc>
          <w:tcPr>
            <w:tcW w:w="75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3644E0" w:rsidRDefault="00CE69F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3644E0" w:rsidRDefault="00CE69F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3644E0" w:rsidRDefault="00CE69F4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3644E0">
        <w:tc>
          <w:tcPr>
            <w:tcW w:w="75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3644E0" w:rsidRDefault="00CE6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RAADPFLC857418</w:t>
            </w:r>
          </w:p>
        </w:tc>
        <w:tc>
          <w:tcPr>
            <w:tcW w:w="213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88,00</w:t>
            </w:r>
            <w:bookmarkStart w:id="0" w:name="_GoBack"/>
            <w:bookmarkEnd w:id="0"/>
          </w:p>
        </w:tc>
        <w:tc>
          <w:tcPr>
            <w:tcW w:w="213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3644E0">
        <w:tc>
          <w:tcPr>
            <w:tcW w:w="75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3644E0" w:rsidRDefault="00CE69F4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RAADPFLC857577</w:t>
            </w:r>
          </w:p>
        </w:tc>
        <w:tc>
          <w:tcPr>
            <w:tcW w:w="213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3644E0" w:rsidRDefault="00CE69F4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3644E0" w:rsidRDefault="003644E0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644E0" w:rsidRDefault="00CE69F4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3644E0" w:rsidRDefault="003644E0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644E0" w:rsidRDefault="003644E0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3644E0" w:rsidRDefault="003644E0"/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19.11.2020</w:t>
      </w: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Secretariat comisie:</w:t>
      </w: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Marius ATOMEI </w:t>
      </w: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3644E0" w:rsidRDefault="00CE69F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3644E0" w:rsidRDefault="003644E0">
      <w:pPr>
        <w:rPr>
          <w:rFonts w:ascii="Arial" w:hAnsi="Arial" w:cs="Arial"/>
          <w:sz w:val="24"/>
          <w:szCs w:val="24"/>
          <w:lang w:val="ro-RO"/>
        </w:rPr>
      </w:pPr>
    </w:p>
    <w:sectPr w:rsidR="003644E0" w:rsidSect="0036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38" w:rsidRDefault="00017038" w:rsidP="003644E0">
      <w:pPr>
        <w:spacing w:after="0" w:line="240" w:lineRule="auto"/>
      </w:pPr>
      <w:r>
        <w:separator/>
      </w:r>
    </w:p>
  </w:endnote>
  <w:endnote w:type="continuationSeparator" w:id="1">
    <w:p w:rsidR="00017038" w:rsidRDefault="00017038" w:rsidP="0036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0E" w:rsidRDefault="00691C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0E" w:rsidRDefault="00691C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0E" w:rsidRDefault="00691C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38" w:rsidRDefault="00017038" w:rsidP="003644E0">
      <w:pPr>
        <w:spacing w:after="0" w:line="240" w:lineRule="auto"/>
      </w:pPr>
      <w:r>
        <w:separator/>
      </w:r>
    </w:p>
  </w:footnote>
  <w:footnote w:type="continuationSeparator" w:id="1">
    <w:p w:rsidR="00017038" w:rsidRDefault="00017038" w:rsidP="0036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0E" w:rsidRDefault="00691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E0" w:rsidRDefault="00CE69F4">
    <w:pPr>
      <w:jc w:val="cent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</w:t>
    </w:r>
    <w:r w:rsidR="00691C0E">
      <w:rPr>
        <w:rFonts w:ascii="Arial" w:hAnsi="Arial" w:cs="Arial"/>
        <w:sz w:val="32"/>
        <w:szCs w:val="32"/>
      </w:rPr>
      <w:t xml:space="preserve"> </w:t>
    </w:r>
    <w:r>
      <w:rPr>
        <w:rFonts w:ascii="Arial" w:eastAsia="Times New Roman" w:hAnsi="Arial" w:cs="Arial"/>
        <w:sz w:val="32"/>
        <w:szCs w:val="32"/>
      </w:rPr>
      <w:t xml:space="preserve">de Administrare a Domeniului Public </w:t>
    </w:r>
    <w:r>
      <w:rPr>
        <w:rFonts w:ascii="Arial" w:eastAsia="Mangal" w:hAnsi="Arial" w:cs="Arial"/>
        <w:sz w:val="32"/>
        <w:szCs w:val="32"/>
      </w:rPr>
      <w:t>și Fondului Locativ Craiova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0E" w:rsidRDefault="00691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038"/>
    <w:rsid w:val="00172A27"/>
    <w:rsid w:val="001D69F6"/>
    <w:rsid w:val="003644E0"/>
    <w:rsid w:val="00691C0E"/>
    <w:rsid w:val="007264C3"/>
    <w:rsid w:val="00CE69F4"/>
    <w:rsid w:val="122B69D5"/>
    <w:rsid w:val="145C4853"/>
    <w:rsid w:val="23D47B3A"/>
    <w:rsid w:val="25744E59"/>
    <w:rsid w:val="490E7531"/>
    <w:rsid w:val="4941675D"/>
    <w:rsid w:val="4E705CC0"/>
    <w:rsid w:val="5E06364B"/>
    <w:rsid w:val="763C4BBD"/>
    <w:rsid w:val="76E07000"/>
    <w:rsid w:val="7BE5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4E0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44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3644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3644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2020-11-17T13:41:00Z</cp:lastPrinted>
  <dcterms:created xsi:type="dcterms:W3CDTF">2020-11-26T20:10:00Z</dcterms:created>
  <dcterms:modified xsi:type="dcterms:W3CDTF">2020-11-26T20:10:00Z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